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CF6F3" w14:textId="77777777" w:rsidR="003C6C80" w:rsidRDefault="003C6C80" w:rsidP="003C6C80">
      <w:pPr>
        <w:spacing w:line="240" w:lineRule="auto"/>
        <w:rPr>
          <w:rFonts w:ascii="Arial" w:hAnsi="Arial" w:cs="Arial"/>
          <w:b/>
          <w:color w:val="ED7D31" w:themeColor="accent2"/>
          <w:sz w:val="21"/>
          <w:szCs w:val="21"/>
        </w:rPr>
      </w:pPr>
      <w:r>
        <w:rPr>
          <w:rFonts w:ascii="Arial" w:hAnsi="Arial" w:cs="Arial"/>
          <w:b/>
          <w:noProof/>
          <w:color w:val="ED7D31" w:themeColor="accent2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063AFCA9" wp14:editId="1FFB8C47">
            <wp:simplePos x="3314700" y="457200"/>
            <wp:positionH relativeFrom="margin">
              <wp:align>center</wp:align>
            </wp:positionH>
            <wp:positionV relativeFrom="paragraph">
              <wp:align>top</wp:align>
            </wp:positionV>
            <wp:extent cx="1146175" cy="1146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ED7D31" w:themeColor="accent2"/>
          <w:sz w:val="21"/>
          <w:szCs w:val="21"/>
        </w:rPr>
        <w:br w:type="textWrapping" w:clear="all"/>
      </w:r>
    </w:p>
    <w:p w14:paraId="2ACAC722" w14:textId="77777777" w:rsidR="003C6C80" w:rsidRDefault="003C6C80" w:rsidP="003C6C80">
      <w:pPr>
        <w:spacing w:line="240" w:lineRule="auto"/>
        <w:jc w:val="center"/>
        <w:rPr>
          <w:rFonts w:ascii="Arial" w:hAnsi="Arial" w:cs="Arial"/>
          <w:b/>
          <w:color w:val="ED7D31" w:themeColor="accent2"/>
          <w:sz w:val="21"/>
          <w:szCs w:val="21"/>
        </w:rPr>
      </w:pPr>
      <w:r w:rsidRPr="00A264C0">
        <w:rPr>
          <w:rFonts w:ascii="Arial" w:hAnsi="Arial" w:cs="Arial"/>
          <w:b/>
          <w:color w:val="ED7D31" w:themeColor="accent2"/>
          <w:sz w:val="21"/>
          <w:szCs w:val="21"/>
        </w:rPr>
        <w:t xml:space="preserve">Staff Advisory Council </w:t>
      </w:r>
      <w:r>
        <w:rPr>
          <w:rFonts w:ascii="Arial" w:hAnsi="Arial" w:cs="Arial"/>
          <w:b/>
          <w:color w:val="ED7D31" w:themeColor="accent2"/>
          <w:sz w:val="21"/>
          <w:szCs w:val="21"/>
        </w:rPr>
        <w:t>–</w:t>
      </w:r>
      <w:r w:rsidRPr="00A264C0">
        <w:rPr>
          <w:rFonts w:ascii="Arial" w:hAnsi="Arial" w:cs="Arial"/>
          <w:b/>
          <w:color w:val="ED7D31" w:themeColor="accent2"/>
          <w:sz w:val="21"/>
          <w:szCs w:val="21"/>
        </w:rPr>
        <w:t xml:space="preserve"> Agenda</w:t>
      </w:r>
    </w:p>
    <w:p w14:paraId="40462AC2" w14:textId="55AF93E1" w:rsidR="003C6C80" w:rsidRDefault="003C6C80" w:rsidP="003C6C80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6010A1">
        <w:rPr>
          <w:rFonts w:ascii="Arial" w:hAnsi="Arial" w:cs="Arial"/>
          <w:sz w:val="20"/>
          <w:szCs w:val="20"/>
        </w:rPr>
        <w:t xml:space="preserve">The Staff Advisory Council will meet on </w:t>
      </w:r>
      <w:r w:rsidR="003D6E1A">
        <w:rPr>
          <w:rFonts w:ascii="Arial" w:hAnsi="Arial" w:cs="Arial"/>
          <w:b/>
          <w:sz w:val="20"/>
          <w:szCs w:val="20"/>
        </w:rPr>
        <w:t>November 17</w:t>
      </w:r>
      <w:r w:rsidR="00B72B01">
        <w:rPr>
          <w:rFonts w:ascii="Arial" w:hAnsi="Arial" w:cs="Arial"/>
          <w:b/>
          <w:sz w:val="20"/>
          <w:szCs w:val="20"/>
        </w:rPr>
        <w:t xml:space="preserve">, 2020 at </w:t>
      </w:r>
      <w:r w:rsidR="007951D0">
        <w:rPr>
          <w:rFonts w:ascii="Arial" w:hAnsi="Arial" w:cs="Arial"/>
          <w:b/>
          <w:sz w:val="20"/>
          <w:szCs w:val="20"/>
        </w:rPr>
        <w:t>12p</w:t>
      </w:r>
    </w:p>
    <w:p w14:paraId="0C76DC6F" w14:textId="1598E837" w:rsidR="002D51B3" w:rsidRDefault="00B72B01" w:rsidP="002D51B3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Zoom</w:t>
      </w:r>
    </w:p>
    <w:p w14:paraId="26113350" w14:textId="77777777" w:rsidR="003D6E1A" w:rsidRPr="002D51B3" w:rsidRDefault="003D6E1A" w:rsidP="002D51B3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14:paraId="33ABB8DA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Join Zoom Meeting</w:t>
      </w:r>
    </w:p>
    <w:p w14:paraId="5DDF60EE" w14:textId="63E80C77" w:rsidR="003D6E1A" w:rsidRPr="003D6E1A" w:rsidRDefault="002A72CD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hyperlink r:id="rId6" w:history="1">
        <w:r w:rsidR="003D6E1A" w:rsidRPr="00825263">
          <w:rPr>
            <w:rStyle w:val="Hyperlink"/>
            <w:rFonts w:ascii="Arial" w:hAnsi="Arial" w:cs="Arial"/>
            <w:sz w:val="20"/>
            <w:szCs w:val="20"/>
          </w:rPr>
          <w:t>https://osuchs.zoom.us/j/95353861523?pwd=MVF6Qmo5TTFUQ2Zyai9pSG1MNENOQT09</w:t>
        </w:r>
      </w:hyperlink>
      <w:r w:rsidR="003D6E1A">
        <w:rPr>
          <w:rFonts w:ascii="Arial" w:hAnsi="Arial" w:cs="Arial"/>
          <w:sz w:val="20"/>
          <w:szCs w:val="20"/>
        </w:rPr>
        <w:t xml:space="preserve"> </w:t>
      </w:r>
    </w:p>
    <w:p w14:paraId="5D966D37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6EE8C041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Meeting ID: 953 5386 1523</w:t>
      </w:r>
    </w:p>
    <w:p w14:paraId="72245F51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Passcode: 081510</w:t>
      </w:r>
    </w:p>
    <w:p w14:paraId="7869A13B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One tap mobile</w:t>
      </w:r>
    </w:p>
    <w:p w14:paraId="075B498D" w14:textId="77777777" w:rsidR="003D6E1A" w:rsidRPr="003D6E1A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+</w:t>
      </w:r>
      <w:proofErr w:type="gramStart"/>
      <w:r w:rsidRPr="003D6E1A">
        <w:rPr>
          <w:rFonts w:ascii="Arial" w:hAnsi="Arial" w:cs="Arial"/>
          <w:sz w:val="20"/>
          <w:szCs w:val="20"/>
        </w:rPr>
        <w:t>13462487799,,</w:t>
      </w:r>
      <w:proofErr w:type="gramEnd"/>
      <w:r w:rsidRPr="003D6E1A">
        <w:rPr>
          <w:rFonts w:ascii="Arial" w:hAnsi="Arial" w:cs="Arial"/>
          <w:sz w:val="20"/>
          <w:szCs w:val="20"/>
        </w:rPr>
        <w:t>95353861523#,,,,,,0#,,081510# US (Houston)</w:t>
      </w:r>
    </w:p>
    <w:p w14:paraId="369B6EE4" w14:textId="5421561A" w:rsidR="0027060C" w:rsidRDefault="003D6E1A" w:rsidP="003D6E1A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3D6E1A">
        <w:rPr>
          <w:rFonts w:ascii="Arial" w:hAnsi="Arial" w:cs="Arial"/>
          <w:sz w:val="20"/>
          <w:szCs w:val="20"/>
        </w:rPr>
        <w:t>+</w:t>
      </w:r>
      <w:proofErr w:type="gramStart"/>
      <w:r w:rsidRPr="003D6E1A">
        <w:rPr>
          <w:rFonts w:ascii="Arial" w:hAnsi="Arial" w:cs="Arial"/>
          <w:sz w:val="20"/>
          <w:szCs w:val="20"/>
        </w:rPr>
        <w:t>16699009128,,</w:t>
      </w:r>
      <w:proofErr w:type="gramEnd"/>
      <w:r w:rsidRPr="003D6E1A">
        <w:rPr>
          <w:rFonts w:ascii="Arial" w:hAnsi="Arial" w:cs="Arial"/>
          <w:sz w:val="20"/>
          <w:szCs w:val="20"/>
        </w:rPr>
        <w:t>95353861523#,,,,,,0#,,081510# US (San Jose)</w:t>
      </w:r>
    </w:p>
    <w:p w14:paraId="4D0D043E" w14:textId="4B191D6D" w:rsidR="003C6C80" w:rsidRPr="000A1771" w:rsidRDefault="003C6C80" w:rsidP="006C28A2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meetings are open to all staff of OSUCHS.</w:t>
      </w:r>
    </w:p>
    <w:p w14:paraId="0768A3AE" w14:textId="77777777" w:rsidR="003C6C80" w:rsidRPr="006010A1" w:rsidRDefault="003C6C80" w:rsidP="003C6C80">
      <w:pPr>
        <w:pStyle w:val="NoSpacing"/>
        <w:rPr>
          <w:rFonts w:ascii="Arial" w:hAnsi="Arial" w:cs="Arial"/>
          <w:sz w:val="20"/>
          <w:szCs w:val="20"/>
        </w:rPr>
      </w:pPr>
    </w:p>
    <w:p w14:paraId="545C05EE" w14:textId="370FAD32" w:rsidR="003C6C80" w:rsidRPr="00CA09FE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Call to Order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B72B01">
        <w:rPr>
          <w:rFonts w:ascii="Arial" w:hAnsi="Arial" w:cs="Arial"/>
          <w:sz w:val="20"/>
          <w:szCs w:val="20"/>
        </w:rPr>
        <w:t>Sherrita Sweet</w:t>
      </w:r>
    </w:p>
    <w:p w14:paraId="695C4C62" w14:textId="77777777" w:rsidR="003C6C80" w:rsidRPr="00CA09FE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Roll Call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890C86">
        <w:rPr>
          <w:rFonts w:ascii="Arial" w:hAnsi="Arial" w:cs="Arial"/>
          <w:sz w:val="20"/>
          <w:szCs w:val="20"/>
        </w:rPr>
        <w:t>Michelle Loveless</w:t>
      </w:r>
    </w:p>
    <w:p w14:paraId="14EB2C0A" w14:textId="50683AB5" w:rsidR="003C6C80" w:rsidRPr="00CA09FE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Approval of Minutes: </w:t>
      </w:r>
      <w:r w:rsidR="003D6E1A">
        <w:rPr>
          <w:rFonts w:ascii="Arial" w:hAnsi="Arial" w:cs="Arial"/>
          <w:sz w:val="20"/>
          <w:szCs w:val="20"/>
        </w:rPr>
        <w:t>10/20</w:t>
      </w:r>
      <w:r w:rsidR="002D51B3">
        <w:rPr>
          <w:rFonts w:ascii="Arial" w:hAnsi="Arial" w:cs="Arial"/>
          <w:sz w:val="20"/>
          <w:szCs w:val="20"/>
        </w:rPr>
        <w:t>/20</w:t>
      </w:r>
    </w:p>
    <w:p w14:paraId="1D052658" w14:textId="02712D56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Approval of the Agenda</w:t>
      </w:r>
    </w:p>
    <w:p w14:paraId="4AE4E527" w14:textId="5C6CA31E" w:rsidR="0027060C" w:rsidRDefault="0027060C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New Member Vote</w:t>
      </w:r>
    </w:p>
    <w:p w14:paraId="4EBA9608" w14:textId="316780AA" w:rsidR="0027060C" w:rsidRDefault="003D6E1A" w:rsidP="0027060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Shannon Taylor</w:t>
      </w:r>
    </w:p>
    <w:p w14:paraId="6ABFD8EA" w14:textId="3761C787" w:rsidR="003D6E1A" w:rsidRPr="0027060C" w:rsidRDefault="003D6E1A" w:rsidP="0027060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Danny Eastham</w:t>
      </w:r>
    </w:p>
    <w:p w14:paraId="699CC5F9" w14:textId="53EFA893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Reports of University Committees:</w:t>
      </w:r>
      <w:r w:rsidR="002D51B3">
        <w:rPr>
          <w:rFonts w:ascii="Arial" w:hAnsi="Arial" w:cs="Arial"/>
          <w:b/>
          <w:sz w:val="20"/>
          <w:szCs w:val="20"/>
        </w:rPr>
        <w:t xml:space="preserve"> </w:t>
      </w:r>
    </w:p>
    <w:p w14:paraId="3E63D0A7" w14:textId="46E694F4" w:rsidR="00206867" w:rsidRPr="001A580E" w:rsidRDefault="00206867" w:rsidP="00206867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Administration</w:t>
      </w:r>
      <w:r w:rsidR="000153CA">
        <w:rPr>
          <w:rFonts w:ascii="Arial" w:hAnsi="Arial" w:cs="Arial"/>
          <w:b/>
          <w:sz w:val="20"/>
          <w:szCs w:val="20"/>
        </w:rPr>
        <w:t xml:space="preserve">- </w:t>
      </w:r>
      <w:r w:rsidR="000153CA" w:rsidRPr="000153CA">
        <w:rPr>
          <w:rFonts w:ascii="Arial" w:hAnsi="Arial" w:cs="Arial"/>
          <w:bCs/>
          <w:sz w:val="20"/>
          <w:szCs w:val="20"/>
        </w:rPr>
        <w:t>Dr. Stephens</w:t>
      </w:r>
    </w:p>
    <w:p w14:paraId="4A438696" w14:textId="590EBFD0" w:rsidR="001A580E" w:rsidRPr="009F0A5D" w:rsidRDefault="001A580E" w:rsidP="00206867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Facilitie</w:t>
      </w:r>
      <w:r w:rsidR="003D6E1A">
        <w:rPr>
          <w:rFonts w:ascii="Arial" w:hAnsi="Arial" w:cs="Arial"/>
          <w:b/>
          <w:sz w:val="20"/>
          <w:szCs w:val="20"/>
        </w:rPr>
        <w:t xml:space="preserve">s- </w:t>
      </w:r>
      <w:r w:rsidR="003D6E1A" w:rsidRPr="003D6E1A">
        <w:rPr>
          <w:rFonts w:ascii="Arial" w:hAnsi="Arial" w:cs="Arial"/>
          <w:bCs/>
          <w:sz w:val="20"/>
          <w:szCs w:val="20"/>
        </w:rPr>
        <w:t>Angelyn Holmes</w:t>
      </w:r>
    </w:p>
    <w:p w14:paraId="16485F6D" w14:textId="4111E61B" w:rsidR="003C6C80" w:rsidRDefault="00794DD1" w:rsidP="007849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IT</w:t>
      </w:r>
    </w:p>
    <w:p w14:paraId="71819A62" w14:textId="2C22F7A1" w:rsidR="00897F33" w:rsidRDefault="00897F33" w:rsidP="007849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Wellness</w:t>
      </w:r>
    </w:p>
    <w:p w14:paraId="140C8DE0" w14:textId="553BEA4C" w:rsidR="00206867" w:rsidRPr="009A4663" w:rsidRDefault="00206867" w:rsidP="00206867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HR</w:t>
      </w:r>
    </w:p>
    <w:p w14:paraId="26C9036B" w14:textId="45B5E998" w:rsidR="002D51B3" w:rsidRPr="002D51B3" w:rsidRDefault="00206867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Security</w:t>
      </w:r>
    </w:p>
    <w:p w14:paraId="10BF8693" w14:textId="77777777" w:rsidR="003C6C80" w:rsidRPr="007C4C91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C4C91">
        <w:rPr>
          <w:rFonts w:ascii="Arial" w:hAnsi="Arial" w:cs="Arial"/>
          <w:b/>
          <w:sz w:val="20"/>
          <w:szCs w:val="20"/>
        </w:rPr>
        <w:t>Officer Reports:</w:t>
      </w:r>
    </w:p>
    <w:p w14:paraId="1E9A6895" w14:textId="65978FB6" w:rsidR="003C6C80" w:rsidRPr="00D71EC6" w:rsidRDefault="003C6C80" w:rsidP="003C6C80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Secretary - </w:t>
      </w:r>
      <w:r w:rsidRPr="00890C86">
        <w:rPr>
          <w:rFonts w:ascii="Arial" w:hAnsi="Arial" w:cs="Arial"/>
          <w:sz w:val="20"/>
          <w:szCs w:val="20"/>
        </w:rPr>
        <w:t>Michelle Loveless</w:t>
      </w:r>
    </w:p>
    <w:p w14:paraId="48445AF9" w14:textId="2A63F045" w:rsidR="003C6C80" w:rsidRPr="00184170" w:rsidRDefault="003C6C80" w:rsidP="003C6C80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Treasurer - </w:t>
      </w:r>
      <w:r w:rsidRPr="00890C86">
        <w:rPr>
          <w:rFonts w:ascii="Arial" w:hAnsi="Arial" w:cs="Arial"/>
          <w:sz w:val="20"/>
          <w:szCs w:val="20"/>
        </w:rPr>
        <w:t>Darlene DuBois</w:t>
      </w:r>
    </w:p>
    <w:p w14:paraId="0162CF30" w14:textId="30F206F7" w:rsidR="003C6C80" w:rsidRPr="006C28A2" w:rsidRDefault="003C6C80" w:rsidP="003C6C80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Vice Chair – </w:t>
      </w:r>
      <w:r w:rsidR="007951D0">
        <w:rPr>
          <w:rFonts w:ascii="Arial" w:hAnsi="Arial" w:cs="Arial"/>
          <w:bCs/>
          <w:sz w:val="20"/>
          <w:szCs w:val="20"/>
        </w:rPr>
        <w:t>Diana Sanders</w:t>
      </w:r>
    </w:p>
    <w:p w14:paraId="21E791CD" w14:textId="1948386D" w:rsidR="002D51B3" w:rsidRPr="003A5FB9" w:rsidRDefault="003C6C80" w:rsidP="0096276C">
      <w:pPr>
        <w:pStyle w:val="ListParagraph"/>
        <w:numPr>
          <w:ilvl w:val="1"/>
          <w:numId w:val="1"/>
        </w:numPr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  <w:r w:rsidRPr="009D0343">
        <w:rPr>
          <w:rFonts w:ascii="Arial" w:hAnsi="Arial" w:cs="Arial"/>
          <w:b/>
          <w:sz w:val="20"/>
          <w:szCs w:val="20"/>
        </w:rPr>
        <w:t>Chair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A560B">
        <w:rPr>
          <w:rFonts w:ascii="Arial" w:hAnsi="Arial" w:cs="Arial"/>
          <w:b/>
          <w:sz w:val="20"/>
          <w:szCs w:val="20"/>
        </w:rPr>
        <w:t>–</w:t>
      </w:r>
      <w:r w:rsidR="00CA560B">
        <w:rPr>
          <w:rFonts w:ascii="Arial" w:hAnsi="Arial" w:cs="Arial"/>
          <w:sz w:val="20"/>
          <w:szCs w:val="20"/>
        </w:rPr>
        <w:t>Sherrita Sweet</w:t>
      </w:r>
    </w:p>
    <w:p w14:paraId="5FA93DAE" w14:textId="42DDFCF4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943AC">
        <w:rPr>
          <w:rFonts w:ascii="Arial" w:hAnsi="Arial" w:cs="Arial"/>
          <w:b/>
          <w:sz w:val="20"/>
          <w:szCs w:val="20"/>
        </w:rPr>
        <w:t>Standing Committees</w:t>
      </w:r>
      <w:r>
        <w:rPr>
          <w:rFonts w:ascii="Arial" w:hAnsi="Arial" w:cs="Arial"/>
          <w:b/>
          <w:sz w:val="20"/>
          <w:szCs w:val="20"/>
        </w:rPr>
        <w:t xml:space="preserve"> Report</w:t>
      </w:r>
    </w:p>
    <w:p w14:paraId="61F31BA9" w14:textId="5BAE7DA3" w:rsidR="009D27FA" w:rsidRPr="00B25E5C" w:rsidRDefault="009D27FA" w:rsidP="009D27FA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F943AC">
        <w:rPr>
          <w:rFonts w:ascii="Arial" w:hAnsi="Arial" w:cs="Arial"/>
          <w:b/>
          <w:sz w:val="20"/>
          <w:szCs w:val="20"/>
        </w:rPr>
        <w:t>Rules and Procedures Committee</w:t>
      </w:r>
    </w:p>
    <w:p w14:paraId="5016B67F" w14:textId="07B610B8" w:rsidR="00B25E5C" w:rsidRPr="00B25E5C" w:rsidRDefault="00B25E5C" w:rsidP="00B25E5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B25E5C">
        <w:rPr>
          <w:rFonts w:ascii="Arial" w:hAnsi="Arial" w:cs="Arial"/>
          <w:bCs/>
          <w:sz w:val="20"/>
          <w:szCs w:val="20"/>
        </w:rPr>
        <w:t>Bylaws edits</w:t>
      </w:r>
    </w:p>
    <w:p w14:paraId="46790E97" w14:textId="77777777" w:rsidR="009D27FA" w:rsidRPr="006C28A2" w:rsidRDefault="009D27FA" w:rsidP="009D27FA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Communications Committee</w:t>
      </w:r>
    </w:p>
    <w:p w14:paraId="2D319BC9" w14:textId="7CEE2482" w:rsidR="009D27FA" w:rsidRPr="00B25E5C" w:rsidRDefault="009D27FA" w:rsidP="009D27FA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Awards and Recognition Committee</w:t>
      </w:r>
    </w:p>
    <w:p w14:paraId="56FB9AAB" w14:textId="790D916F" w:rsidR="00B25E5C" w:rsidRPr="00B25E5C" w:rsidRDefault="00B25E5C" w:rsidP="00B25E5C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B25E5C">
        <w:rPr>
          <w:rFonts w:ascii="Arial" w:hAnsi="Arial" w:cs="Arial"/>
          <w:bCs/>
          <w:sz w:val="20"/>
          <w:szCs w:val="20"/>
        </w:rPr>
        <w:lastRenderedPageBreak/>
        <w:t>Certificate for the “You’ve Been Caught” recognition</w:t>
      </w:r>
    </w:p>
    <w:p w14:paraId="7554994B" w14:textId="77777777" w:rsidR="00B25E5C" w:rsidRDefault="009D27FA" w:rsidP="00B25E5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O</w:t>
      </w:r>
      <w:r>
        <w:rPr>
          <w:rFonts w:ascii="Arial" w:hAnsi="Arial" w:cs="Arial"/>
          <w:b/>
          <w:sz w:val="20"/>
          <w:szCs w:val="20"/>
        </w:rPr>
        <w:t>utreach &amp; Fundraising Committee</w:t>
      </w:r>
      <w:r w:rsidRPr="0096276C">
        <w:rPr>
          <w:rFonts w:ascii="Arial" w:hAnsi="Arial" w:cs="Arial"/>
          <w:b/>
          <w:sz w:val="20"/>
          <w:szCs w:val="20"/>
        </w:rPr>
        <w:tab/>
      </w:r>
    </w:p>
    <w:p w14:paraId="4C081B0D" w14:textId="54C9B92F" w:rsidR="009D27FA" w:rsidRPr="002A72CD" w:rsidRDefault="002A72CD" w:rsidP="002A72CD">
      <w:pPr>
        <w:pStyle w:val="ListParagraph"/>
        <w:numPr>
          <w:ilvl w:val="2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2A72CD">
        <w:rPr>
          <w:rFonts w:ascii="Arial" w:hAnsi="Arial" w:cs="Arial"/>
          <w:bCs/>
          <w:sz w:val="20"/>
          <w:szCs w:val="20"/>
        </w:rPr>
        <w:t>December Silent Auction</w:t>
      </w:r>
      <w:r>
        <w:rPr>
          <w:rFonts w:ascii="Arial" w:hAnsi="Arial" w:cs="Arial"/>
          <w:bCs/>
          <w:sz w:val="20"/>
          <w:szCs w:val="20"/>
        </w:rPr>
        <w:t>: 32auctions and PayPal</w:t>
      </w:r>
    </w:p>
    <w:p w14:paraId="5FB79F71" w14:textId="1379D961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 xml:space="preserve">New Business: </w:t>
      </w:r>
    </w:p>
    <w:p w14:paraId="449519A8" w14:textId="282B3A44" w:rsidR="00192EBC" w:rsidRPr="002A72CD" w:rsidRDefault="00192EBC" w:rsidP="00192EBC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2A72CD">
        <w:rPr>
          <w:rFonts w:ascii="Arial" w:hAnsi="Arial" w:cs="Arial"/>
          <w:bCs/>
          <w:sz w:val="20"/>
          <w:szCs w:val="20"/>
        </w:rPr>
        <w:t>In-Person Gathering December</w:t>
      </w:r>
      <w:r w:rsidR="002A72CD">
        <w:rPr>
          <w:rFonts w:ascii="Arial" w:hAnsi="Arial" w:cs="Arial"/>
          <w:bCs/>
          <w:sz w:val="20"/>
          <w:szCs w:val="20"/>
        </w:rPr>
        <w:t xml:space="preserve"> 15</w:t>
      </w:r>
      <w:r w:rsidR="002A72CD" w:rsidRPr="002A72CD">
        <w:rPr>
          <w:rFonts w:ascii="Arial" w:hAnsi="Arial" w:cs="Arial"/>
          <w:bCs/>
          <w:sz w:val="20"/>
          <w:szCs w:val="20"/>
          <w:vertAlign w:val="superscript"/>
        </w:rPr>
        <w:t>th</w:t>
      </w:r>
      <w:r w:rsidR="002A72CD">
        <w:rPr>
          <w:rFonts w:ascii="Arial" w:hAnsi="Arial" w:cs="Arial"/>
          <w:bCs/>
          <w:sz w:val="20"/>
          <w:szCs w:val="20"/>
        </w:rPr>
        <w:t>, or cancel December meeting</w:t>
      </w:r>
      <w:r w:rsidRPr="002A72CD">
        <w:rPr>
          <w:rFonts w:ascii="Arial" w:hAnsi="Arial" w:cs="Arial"/>
          <w:bCs/>
          <w:sz w:val="20"/>
          <w:szCs w:val="20"/>
        </w:rPr>
        <w:t xml:space="preserve">? </w:t>
      </w:r>
      <w:bookmarkStart w:id="0" w:name="_GoBack"/>
      <w:bookmarkEnd w:id="0"/>
    </w:p>
    <w:p w14:paraId="3D3ECD76" w14:textId="77777777" w:rsidR="003C6C80" w:rsidRDefault="003C6C80" w:rsidP="003C6C80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A09FE">
        <w:rPr>
          <w:rFonts w:ascii="Arial" w:hAnsi="Arial" w:cs="Arial"/>
          <w:b/>
          <w:sz w:val="20"/>
          <w:szCs w:val="20"/>
        </w:rPr>
        <w:t>Announcements:</w:t>
      </w:r>
    </w:p>
    <w:p w14:paraId="19C1F1C7" w14:textId="47CEABF6" w:rsidR="003C6C80" w:rsidRDefault="003C6C80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9B0D9D">
        <w:rPr>
          <w:rFonts w:ascii="Arial" w:hAnsi="Arial" w:cs="Arial"/>
          <w:sz w:val="20"/>
          <w:szCs w:val="20"/>
        </w:rPr>
        <w:t>New members interested in joining SAC please let the Secretary Michelle Loveless know!</w:t>
      </w:r>
    </w:p>
    <w:p w14:paraId="5EA7D023" w14:textId="18914ABC" w:rsidR="009D27FA" w:rsidRDefault="009D27FA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Reminder to let us know that if there are any concerns or issues you have that you would like for us to address with Administration, let your Executive Board know! </w:t>
      </w:r>
    </w:p>
    <w:p w14:paraId="18ECC812" w14:textId="48576445" w:rsidR="00B25E5C" w:rsidRPr="002D51B3" w:rsidRDefault="00B25E5C" w:rsidP="002D51B3">
      <w:pPr>
        <w:pStyle w:val="ListParagraph"/>
        <w:numPr>
          <w:ilvl w:val="1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save your toilet paper and paper towel tubes: bring them to Forensic 4</w:t>
      </w:r>
      <w:r w:rsidRPr="00B25E5C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floor, cubicle E440 to Ivy Cooper for the animals! </w:t>
      </w:r>
    </w:p>
    <w:p w14:paraId="406528A6" w14:textId="77777777" w:rsidR="003C6C80" w:rsidRPr="00E00E67" w:rsidRDefault="003C6C80" w:rsidP="003C6C8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00E67">
        <w:rPr>
          <w:rFonts w:ascii="Arial" w:hAnsi="Arial" w:cs="Arial"/>
          <w:b/>
          <w:sz w:val="20"/>
          <w:szCs w:val="20"/>
        </w:rPr>
        <w:t>Adjournment</w:t>
      </w:r>
    </w:p>
    <w:p w14:paraId="03D53B7B" w14:textId="638C2BD1" w:rsidR="003C6C80" w:rsidRDefault="00B72B01" w:rsidP="003C6C80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Next Meeting: </w:t>
      </w:r>
      <w:r w:rsidR="00192EBC">
        <w:rPr>
          <w:rFonts w:ascii="Arial" w:hAnsi="Arial" w:cs="Arial"/>
          <w:b/>
          <w:sz w:val="20"/>
          <w:szCs w:val="20"/>
        </w:rPr>
        <w:t>December 15</w:t>
      </w:r>
      <w:r w:rsidR="00A76880">
        <w:rPr>
          <w:rFonts w:ascii="Arial" w:hAnsi="Arial" w:cs="Arial"/>
          <w:b/>
          <w:sz w:val="20"/>
          <w:szCs w:val="20"/>
        </w:rPr>
        <w:t>, 2020 12p via ZOOM</w:t>
      </w:r>
      <w:r w:rsidR="00192EBC">
        <w:rPr>
          <w:rFonts w:ascii="Arial" w:hAnsi="Arial" w:cs="Arial"/>
          <w:b/>
          <w:sz w:val="20"/>
          <w:szCs w:val="20"/>
        </w:rPr>
        <w:t xml:space="preserve">/In-Person Gathering? </w:t>
      </w:r>
      <w:r w:rsidR="007951D0">
        <w:rPr>
          <w:rFonts w:ascii="Arial" w:hAnsi="Arial" w:cs="Arial"/>
          <w:b/>
          <w:sz w:val="20"/>
          <w:szCs w:val="20"/>
        </w:rPr>
        <w:t xml:space="preserve"> </w:t>
      </w:r>
    </w:p>
    <w:p w14:paraId="265782A0" w14:textId="100168C9" w:rsidR="00D10CFE" w:rsidRDefault="00D10CFE">
      <w:pPr>
        <w:spacing w:after="160" w:line="259" w:lineRule="auto"/>
      </w:pPr>
      <w:r>
        <w:br w:type="page"/>
      </w:r>
    </w:p>
    <w:p w14:paraId="211D9481" w14:textId="36A58F61" w:rsidR="003D6E1A" w:rsidRDefault="003D6E1A">
      <w:r>
        <w:rPr>
          <w:noProof/>
        </w:rPr>
        <w:lastRenderedPageBreak/>
        <w:drawing>
          <wp:inline distT="0" distB="0" distL="0" distR="0" wp14:anchorId="1F1F97AC" wp14:editId="558A03FF">
            <wp:extent cx="646493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A5A80" w14:textId="16DDC91A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578B346" wp14:editId="23E6F489">
            <wp:extent cx="6858000" cy="8874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FBE7" w14:textId="6B362133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EA2C9F9" wp14:editId="471DF0A0">
            <wp:extent cx="6858000" cy="8874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6BE1F962" w14:textId="42708356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7736EE64" wp14:editId="0D47F79F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603F26F7" w14:textId="38AB07C2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88F88BB" wp14:editId="49BEB966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6DDBEFC5" w14:textId="077789DA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3B75BF2" wp14:editId="69E3C9C3">
            <wp:extent cx="6858000" cy="88747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37EA3871" w14:textId="317B0E87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F82C006" wp14:editId="00CF1820">
            <wp:extent cx="6858000" cy="8874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7714A8DB" w14:textId="1947C17B" w:rsidR="003D6E1A" w:rsidRDefault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DA76029" wp14:editId="2C02E7E4">
            <wp:extent cx="6858000" cy="88747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1A">
        <w:br w:type="page"/>
      </w:r>
    </w:p>
    <w:p w14:paraId="7D59E6D2" w14:textId="12559301" w:rsidR="00C614C6" w:rsidRDefault="006A279D" w:rsidP="006A279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117D237" wp14:editId="0585F993">
            <wp:extent cx="6858000" cy="88747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4C6" w:rsidSect="00890C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C71F4"/>
    <w:multiLevelType w:val="hybridMultilevel"/>
    <w:tmpl w:val="DC122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0C1E54"/>
    <w:multiLevelType w:val="hybridMultilevel"/>
    <w:tmpl w:val="0548DE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</w:rPr>
    </w:lvl>
    <w:lvl w:ilvl="3" w:tplc="2ED85E6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C80"/>
    <w:rsid w:val="000153CA"/>
    <w:rsid w:val="000A1771"/>
    <w:rsid w:val="00184170"/>
    <w:rsid w:val="00192EBC"/>
    <w:rsid w:val="001A580E"/>
    <w:rsid w:val="00206867"/>
    <w:rsid w:val="0024153D"/>
    <w:rsid w:val="0027060C"/>
    <w:rsid w:val="002A72CD"/>
    <w:rsid w:val="002D3CCD"/>
    <w:rsid w:val="002D51B3"/>
    <w:rsid w:val="00310C05"/>
    <w:rsid w:val="0033390F"/>
    <w:rsid w:val="003A5FB9"/>
    <w:rsid w:val="003C6C80"/>
    <w:rsid w:val="003D6E1A"/>
    <w:rsid w:val="00422096"/>
    <w:rsid w:val="00423493"/>
    <w:rsid w:val="00515549"/>
    <w:rsid w:val="006109A4"/>
    <w:rsid w:val="00642328"/>
    <w:rsid w:val="00654FD6"/>
    <w:rsid w:val="0067520E"/>
    <w:rsid w:val="006A279D"/>
    <w:rsid w:val="006C28A2"/>
    <w:rsid w:val="007135BC"/>
    <w:rsid w:val="00715C4F"/>
    <w:rsid w:val="00753238"/>
    <w:rsid w:val="007849B3"/>
    <w:rsid w:val="00794DD1"/>
    <w:rsid w:val="007951D0"/>
    <w:rsid w:val="00850050"/>
    <w:rsid w:val="008972D4"/>
    <w:rsid w:val="00897F33"/>
    <w:rsid w:val="008D4E07"/>
    <w:rsid w:val="00900936"/>
    <w:rsid w:val="009356B5"/>
    <w:rsid w:val="00945C6B"/>
    <w:rsid w:val="0096276C"/>
    <w:rsid w:val="009A0C26"/>
    <w:rsid w:val="009A4663"/>
    <w:rsid w:val="009B0D9D"/>
    <w:rsid w:val="009D27FA"/>
    <w:rsid w:val="009E5F7F"/>
    <w:rsid w:val="009F0A5D"/>
    <w:rsid w:val="00A76880"/>
    <w:rsid w:val="00A86ACA"/>
    <w:rsid w:val="00B25E5C"/>
    <w:rsid w:val="00B63F38"/>
    <w:rsid w:val="00B72B01"/>
    <w:rsid w:val="00BE0D56"/>
    <w:rsid w:val="00C114B8"/>
    <w:rsid w:val="00C614C6"/>
    <w:rsid w:val="00C84D21"/>
    <w:rsid w:val="00CA560B"/>
    <w:rsid w:val="00CD715E"/>
    <w:rsid w:val="00CF2306"/>
    <w:rsid w:val="00D10CFE"/>
    <w:rsid w:val="00D71EC6"/>
    <w:rsid w:val="00E17CB3"/>
    <w:rsid w:val="00E31B6F"/>
    <w:rsid w:val="00E45161"/>
    <w:rsid w:val="00E45581"/>
    <w:rsid w:val="00EF69CD"/>
    <w:rsid w:val="00F55D81"/>
    <w:rsid w:val="00FB28C9"/>
    <w:rsid w:val="00FB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61A96"/>
  <w15:chartTrackingRefBased/>
  <w15:docId w15:val="{BE5BEA5E-DD2C-4A9F-A7A3-982CA21E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C80"/>
    <w:pPr>
      <w:spacing w:after="12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6C80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C6C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1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1D0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42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suchs.zoom.us/j/95353861523?pwd=MVF6Qmo5TTFUQ2Zyai9pSG1MNENOQT09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Maddux, Michelle</dc:creator>
  <cp:keywords/>
  <dc:description/>
  <cp:lastModifiedBy>Loveless, Michelle</cp:lastModifiedBy>
  <cp:revision>5</cp:revision>
  <dcterms:created xsi:type="dcterms:W3CDTF">2020-11-16T16:59:00Z</dcterms:created>
  <dcterms:modified xsi:type="dcterms:W3CDTF">2020-11-17T14:53:00Z</dcterms:modified>
</cp:coreProperties>
</file>